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2A57" w14:textId="77777777" w:rsidR="00DE14F4" w:rsidRDefault="003A6C7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E06C91" wp14:editId="3BB19BD7">
                <wp:simplePos x="0" y="0"/>
                <wp:positionH relativeFrom="column">
                  <wp:posOffset>-225631</wp:posOffset>
                </wp:positionH>
                <wp:positionV relativeFrom="paragraph">
                  <wp:posOffset>-308758</wp:posOffset>
                </wp:positionV>
                <wp:extent cx="6684810" cy="9048799"/>
                <wp:effectExtent l="0" t="0" r="5905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810" cy="9048799"/>
                          <a:chOff x="0" y="0"/>
                          <a:chExt cx="6684810" cy="9048799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237506" y="1163781"/>
                            <a:ext cx="5854065" cy="3764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B4648B" w14:textId="77777777" w:rsidR="00DE14F4" w:rsidRPr="003A6C77" w:rsidRDefault="003A6C77" w:rsidP="00DE14F4">
                              <w:pPr>
                                <w:jc w:val="both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E.</w:t>
                              </w:r>
                              <w:r w:rsidRPr="003A6C77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g. I like doing cooking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73132" y="5284519"/>
                            <a:ext cx="5854065" cy="37642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9C92FA2" w14:textId="09B313B9" w:rsidR="00DE14F4" w:rsidRPr="0078518E" w:rsidRDefault="00DD0715" w:rsidP="00DE14F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78518E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E.g</w:t>
                              </w:r>
                              <w:r w:rsidR="003A6C77" w:rsidRPr="0078518E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. I find</w:t>
                              </w:r>
                              <w:r w:rsidR="0078518E" w:rsidRPr="0078518E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school days difficult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6258007" cy="9737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0133FB" w14:textId="77777777" w:rsidR="00DE14F4" w:rsidRPr="00DE14F4" w:rsidRDefault="00DE14F4" w:rsidP="00DE14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E14F4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Happy Days/Unhappy Days</w:t>
                              </w:r>
                            </w:p>
                            <w:p w14:paraId="0033F88F" w14:textId="77777777" w:rsidR="00DE14F4" w:rsidRDefault="00DE14F4" w:rsidP="00DE14F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What makes some days go better or feel happier for you?</w:t>
                              </w:r>
                            </w:p>
                            <w:p w14:paraId="64D3274A" w14:textId="77777777" w:rsidR="00DE14F4" w:rsidRDefault="00DE14F4" w:rsidP="00DE14F4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What should you change to make the unhappy days better for you?</w:t>
                              </w:r>
                            </w:p>
                            <w:p w14:paraId="13973B92" w14:textId="77777777" w:rsidR="00DE14F4" w:rsidRPr="00DE14F4" w:rsidRDefault="00DE14F4" w:rsidP="00DE14F4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  <w:p w14:paraId="2BD5114E" w14:textId="77777777" w:rsidR="00DE14F4" w:rsidRDefault="00DE14F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843148" y="1413163"/>
                            <a:ext cx="1650670" cy="4393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C4DF65" w14:textId="77777777" w:rsidR="00DE14F4" w:rsidRPr="00DE14F4" w:rsidRDefault="00DE14F4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E14F4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Happy 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26275" y="5605153"/>
                            <a:ext cx="2090057" cy="415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C1155B" w14:textId="77777777" w:rsidR="00DE14F4" w:rsidRPr="00DE14F4" w:rsidRDefault="00DE14F4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DE14F4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Unhappy days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Up Arrow 8"/>
                        <wps:cNvSpPr/>
                        <wps:spPr>
                          <a:xfrm>
                            <a:off x="3883231" y="2291937"/>
                            <a:ext cx="2801579" cy="6578848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9BCB6" w14:textId="77777777" w:rsidR="003A6C77" w:rsidRPr="00DD0715" w:rsidRDefault="00DD0715" w:rsidP="003A6C77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3A6C77" w:rsidRPr="00DD0715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.g. more time reading/doing sport</w:t>
                              </w:r>
                            </w:p>
                            <w:p w14:paraId="07C93CD4" w14:textId="77777777" w:rsidR="003A6C77" w:rsidRDefault="003A6C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429496" y="7956467"/>
                            <a:ext cx="1757548" cy="10918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70F84" w14:textId="78010BE1" w:rsidR="003A6C77" w:rsidRPr="003A6C77" w:rsidRDefault="003A6C77" w:rsidP="003A6C77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3A6C7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How can I have more happy days and </w:t>
                              </w:r>
                              <w:r w:rsidR="0078518E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fewer</w:t>
                              </w:r>
                              <w:r w:rsidRPr="003A6C77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unhappy days?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06C91" id="Group 10" o:spid="_x0000_s1026" style="position:absolute;margin-left:-17.75pt;margin-top:-24.3pt;width:526.35pt;height:712.5pt;z-index:251668480" coordsize="66848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">
                <v:roundrect id="Rounded Rectangle 1" o:spid="_x0000_s1027" style="position:absolute;left:2375;top:11637;width:58540;height:376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" fillcolor="white [3201]" strokecolor="#f79646 [3209]" strokeweight="2pt">
                  <v:textbox>
                    <w:txbxContent>
                      <w:p w14:paraId="27B4648B" w14:textId="77777777" w:rsidR="00DE14F4" w:rsidRPr="003A6C77" w:rsidRDefault="003A6C77" w:rsidP="00DE14F4">
                        <w:pPr>
                          <w:jc w:val="both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E.</w:t>
                        </w:r>
                        <w:r w:rsidRPr="003A6C77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g. I like doing cooking</w:t>
                        </w:r>
                      </w:p>
                    </w:txbxContent>
                  </v:textbox>
                </v:roundrect>
                <v:roundrect id="Rounded Rectangle 3" o:spid="_x0000_s1028" style="position:absolute;left:2731;top:52845;width:58540;height:37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" fillcolor="window" strokecolor="#f79646" strokeweight="2pt">
                  <v:textbox>
                    <w:txbxContent>
                      <w:p w14:paraId="69C92FA2" w14:textId="09B313B9" w:rsidR="00DE14F4" w:rsidRPr="0078518E" w:rsidRDefault="00DD0715" w:rsidP="00DE14F4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78518E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E.g</w:t>
                        </w:r>
                        <w:r w:rsidR="003A6C77" w:rsidRPr="0078518E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. I find</w:t>
                        </w:r>
                        <w:r w:rsidR="0078518E" w:rsidRPr="0078518E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 xml:space="preserve"> school days difficult 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62580;height:9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30133FB" w14:textId="77777777" w:rsidR="00DE14F4" w:rsidRPr="00DE14F4" w:rsidRDefault="00DE14F4" w:rsidP="00DE14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DE14F4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Happy Days/Unhappy Days</w:t>
                        </w:r>
                      </w:p>
                      <w:p w14:paraId="0033F88F" w14:textId="77777777" w:rsidR="00DE14F4" w:rsidRDefault="00DE14F4" w:rsidP="00DE14F4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What makes some days go better or feel happier for you?</w:t>
                        </w:r>
                      </w:p>
                      <w:p w14:paraId="64D3274A" w14:textId="77777777" w:rsidR="00DE14F4" w:rsidRDefault="00DE14F4" w:rsidP="00DE14F4">
                        <w:pPr>
                          <w:spacing w:after="0" w:line="240" w:lineRule="auto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What should you change to make the unhappy days better for you?</w:t>
                        </w:r>
                      </w:p>
                      <w:p w14:paraId="13973B92" w14:textId="77777777" w:rsidR="00DE14F4" w:rsidRPr="00DE14F4" w:rsidRDefault="00DE14F4" w:rsidP="00DE14F4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  <w:p w14:paraId="2BD5114E" w14:textId="77777777" w:rsidR="00DE14F4" w:rsidRDefault="00DE14F4"/>
                    </w:txbxContent>
                  </v:textbox>
                </v:shape>
                <v:shape id="Text Box 5" o:spid="_x0000_s1030" type="#_x0000_t202" style="position:absolute;left:8431;top:14131;width:16507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79C4DF65" w14:textId="77777777" w:rsidR="00DE14F4" w:rsidRPr="00DE14F4" w:rsidRDefault="00DE14F4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DE14F4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Happy days</w:t>
                        </w:r>
                      </w:p>
                    </w:txbxContent>
                  </v:textbox>
                </v:shape>
                <v:shape id="Text Box 7" o:spid="_x0000_s1031" type="#_x0000_t202" style="position:absolute;left:9262;top:56051;width:20901;height:4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73C1155B" w14:textId="77777777" w:rsidR="00DE14F4" w:rsidRPr="00DE14F4" w:rsidRDefault="00DE14F4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DE14F4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Unhappy days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8" o:spid="_x0000_s1032" type="#_x0000_t68" style="position:absolute;left:38832;top:22919;width:28016;height:65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" adj="4599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14:paraId="00F9BCB6" w14:textId="77777777" w:rsidR="003A6C77" w:rsidRPr="00DD0715" w:rsidRDefault="00DD0715" w:rsidP="003A6C77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</w:t>
                        </w:r>
                        <w:r w:rsidR="003A6C77" w:rsidRPr="00DD071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.g. more time reading/doing sport</w:t>
                        </w:r>
                      </w:p>
                      <w:p w14:paraId="07C93CD4" w14:textId="77777777" w:rsidR="003A6C77" w:rsidRDefault="003A6C77"/>
                    </w:txbxContent>
                  </v:textbox>
                </v:shape>
                <v:shape id="Text Box 9" o:spid="_x0000_s1033" type="#_x0000_t202" style="position:absolute;left:44294;top:79564;width:17576;height:10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09770F84" w14:textId="78010BE1" w:rsidR="003A6C77" w:rsidRPr="003A6C77" w:rsidRDefault="003A6C77" w:rsidP="003A6C77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3A6C7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How can I have more happy days and </w:t>
                        </w:r>
                        <w:r w:rsidR="0078518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fewer</w:t>
                        </w:r>
                        <w:r w:rsidRPr="003A6C7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unhappy days?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B31590" w14:textId="77777777" w:rsidR="00DE14F4" w:rsidRPr="00DE14F4" w:rsidRDefault="00DE14F4" w:rsidP="00DE14F4"/>
    <w:p w14:paraId="4C4EF381" w14:textId="77777777" w:rsidR="006528C8" w:rsidRPr="00DE14F4" w:rsidRDefault="003629FB" w:rsidP="00DE14F4"/>
    <w:sectPr w:rsidR="006528C8" w:rsidRPr="00DE1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F4"/>
    <w:rsid w:val="001A7223"/>
    <w:rsid w:val="00281E96"/>
    <w:rsid w:val="003629FB"/>
    <w:rsid w:val="003A6C77"/>
    <w:rsid w:val="0078518E"/>
    <w:rsid w:val="00DD0715"/>
    <w:rsid w:val="00D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7D0F"/>
  <w15:docId w15:val="{B0BD5264-6915-481C-92F8-6AD66CAC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Askham Natalie</dc:creator>
  <cp:lastModifiedBy>Jo Stewart</cp:lastModifiedBy>
  <cp:revision>2</cp:revision>
  <dcterms:created xsi:type="dcterms:W3CDTF">2021-11-02T19:23:00Z</dcterms:created>
  <dcterms:modified xsi:type="dcterms:W3CDTF">2021-11-02T19:23:00Z</dcterms:modified>
</cp:coreProperties>
</file>